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9" w:rsidRDefault="00F044C9" w:rsidP="00DB5D72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DB5D72" w:rsidRDefault="00F044C9" w:rsidP="00DB5D72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05pt;height:58.6pt" fillcolor="#369" stroked="f">
            <v:shadow on="t" color="#b2b2b2" opacity="52429f" offset="3pt"/>
            <v:textpath style="font-family:&quot;Times New Roman&quot;;v-text-kern:t" trim="t" fitpath="t" string="Что должен знать и уметь ребенок средней группы &#10;к концу  учебного года"/>
          </v:shape>
        </w:pict>
      </w:r>
    </w:p>
    <w:p w:rsidR="00F044C9" w:rsidRPr="00F044C9" w:rsidRDefault="00F044C9" w:rsidP="00F044C9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i/>
          <w:sz w:val="24"/>
          <w:szCs w:val="24"/>
        </w:rPr>
        <w:t>Подготовили:</w:t>
      </w:r>
    </w:p>
    <w:p w:rsidR="00F044C9" w:rsidRPr="00F044C9" w:rsidRDefault="00F044C9" w:rsidP="00F044C9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F044C9">
        <w:rPr>
          <w:rFonts w:ascii="Times New Roman" w:eastAsia="Times New Roman" w:hAnsi="Times New Roman" w:cs="Times New Roman"/>
          <w:i/>
          <w:sz w:val="24"/>
          <w:szCs w:val="24"/>
        </w:rPr>
        <w:t>оспитатели</w:t>
      </w:r>
    </w:p>
    <w:p w:rsidR="00F044C9" w:rsidRPr="00F044C9" w:rsidRDefault="00F044C9" w:rsidP="00F044C9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i/>
          <w:sz w:val="24"/>
          <w:szCs w:val="24"/>
        </w:rPr>
        <w:t>Терновая С.С.,</w:t>
      </w:r>
    </w:p>
    <w:p w:rsidR="00F044C9" w:rsidRPr="00F044C9" w:rsidRDefault="00F044C9" w:rsidP="00F044C9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044C9">
        <w:rPr>
          <w:rFonts w:ascii="Times New Roman" w:eastAsia="Times New Roman" w:hAnsi="Times New Roman" w:cs="Times New Roman"/>
          <w:i/>
          <w:sz w:val="24"/>
          <w:szCs w:val="24"/>
        </w:rPr>
        <w:t>Дьячкова</w:t>
      </w:r>
      <w:proofErr w:type="spellEnd"/>
      <w:r w:rsidRPr="00F044C9">
        <w:rPr>
          <w:rFonts w:ascii="Times New Roman" w:eastAsia="Times New Roman" w:hAnsi="Times New Roman" w:cs="Times New Roman"/>
          <w:i/>
          <w:sz w:val="24"/>
          <w:szCs w:val="24"/>
        </w:rPr>
        <w:t xml:space="preserve"> А.В.</w:t>
      </w:r>
    </w:p>
    <w:p w:rsidR="00DB5D72" w:rsidRPr="00F044C9" w:rsidRDefault="00DB5D72" w:rsidP="00F044C9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72" w:rsidRPr="00F044C9" w:rsidRDefault="00DB5D72" w:rsidP="00F044C9">
      <w:pPr>
        <w:shd w:val="clear" w:color="auto" w:fill="FFFFFF"/>
        <w:spacing w:after="0" w:line="240" w:lineRule="auto"/>
        <w:ind w:left="510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РАЗВИТИЕ:</w:t>
      </w:r>
    </w:p>
    <w:p w:rsidR="00DB5D72" w:rsidRPr="00F044C9" w:rsidRDefault="00DB5D72" w:rsidP="00DB5D72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Рисование:</w:t>
      </w:r>
    </w:p>
    <w:p w:rsidR="00DB5D72" w:rsidRPr="00F044C9" w:rsidRDefault="00DB5D72" w:rsidP="00DB5D72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передавать в рисунке форму, строение предметов, расположение частей, отношение по величине;</w:t>
      </w:r>
    </w:p>
    <w:p w:rsidR="00DB5D72" w:rsidRPr="00F044C9" w:rsidRDefault="00DB5D72" w:rsidP="00DB5D72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в одном рисунке несколько предметов, располагая их на одной линии, на всём листе, связывать их единым содержанием; </w:t>
      </w:r>
    </w:p>
    <w:p w:rsidR="00DB5D72" w:rsidRPr="00F044C9" w:rsidRDefault="00DB5D72" w:rsidP="00DB5D72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узоры на полосе, квадрате, круге, </w:t>
      </w:r>
      <w:proofErr w:type="spell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розете</w:t>
      </w:r>
      <w:proofErr w:type="spellEnd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ритмично располагая элементы.</w:t>
      </w:r>
    </w:p>
    <w:p w:rsidR="00DB5D72" w:rsidRPr="00F044C9" w:rsidRDefault="00DB5D72" w:rsidP="00DB5D72">
      <w:pPr>
        <w:numPr>
          <w:ilvl w:val="0"/>
          <w:numId w:val="4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Лепка:</w:t>
      </w:r>
    </w:p>
    <w:p w:rsidR="00DB5D72" w:rsidRPr="00F044C9" w:rsidRDefault="00DB5D72" w:rsidP="00DB5D72">
      <w:pPr>
        <w:numPr>
          <w:ilvl w:val="0"/>
          <w:numId w:val="5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лепить предметы, состоящие из нескольких частей; </w:t>
      </w:r>
    </w:p>
    <w:p w:rsidR="00DB5D72" w:rsidRPr="00F044C9" w:rsidRDefault="00DB5D72" w:rsidP="00DB5D72">
      <w:pPr>
        <w:numPr>
          <w:ilvl w:val="0"/>
          <w:numId w:val="5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приёмы оттягивания, сглаживания, вдавливания прижимания и </w:t>
      </w:r>
      <w:proofErr w:type="spell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примазывания</w:t>
      </w:r>
      <w:proofErr w:type="spellEnd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DB5D72" w:rsidRPr="00F044C9" w:rsidRDefault="00DB5D72" w:rsidP="00DB5D72">
      <w:pPr>
        <w:numPr>
          <w:ilvl w:val="0"/>
          <w:numId w:val="5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навыком рационального деление пластилина; </w:t>
      </w:r>
    </w:p>
    <w:p w:rsidR="00DB5D72" w:rsidRPr="00F044C9" w:rsidRDefault="00DB5D72" w:rsidP="00DB5D72">
      <w:pPr>
        <w:numPr>
          <w:ilvl w:val="0"/>
          <w:numId w:val="5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работе стеку.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Аппликация:</w:t>
      </w:r>
    </w:p>
    <w:p w:rsidR="00DB5D72" w:rsidRPr="00F044C9" w:rsidRDefault="00DB5D72" w:rsidP="00DB5D72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держать ножницы и действовать ими; </w:t>
      </w:r>
    </w:p>
    <w:p w:rsidR="00DB5D72" w:rsidRPr="00F044C9" w:rsidRDefault="00DB5D72" w:rsidP="00DB5D72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резать по диагонали квадрат и четырёхугольник, вырезать круг из квадрата, овал – из четырёхугольника, делать косые срезы; </w:t>
      </w:r>
    </w:p>
    <w:p w:rsidR="00DB5D72" w:rsidRPr="00F044C9" w:rsidRDefault="00DB5D72" w:rsidP="00DB5D72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раскладывать и наклеивать предметы, состоящие из отдельных частей</w:t>
      </w: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;. </w:t>
      </w:r>
      <w:proofErr w:type="gramEnd"/>
    </w:p>
    <w:p w:rsidR="00DB5D72" w:rsidRPr="00F044C9" w:rsidRDefault="00DB5D72" w:rsidP="00DB5D72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узоры из растительных и геометрических форм на полосе, квадрате, круге, чередовать их по цвету, форме, величине и последовательно наклеивать.</w:t>
      </w:r>
    </w:p>
    <w:p w:rsidR="00DB5D72" w:rsidRPr="00F044C9" w:rsidRDefault="00DB5D72" w:rsidP="00F044C9">
      <w:pPr>
        <w:shd w:val="clear" w:color="auto" w:fill="FFFFFF"/>
        <w:spacing w:after="0" w:line="240" w:lineRule="auto"/>
        <w:ind w:left="510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ПОЗНАВАТЕЛЬНОЕ РАЗВИТИЕ: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1.Конструирование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и называть основные детали строительного материала (куб, брусок, пластины);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анализировать образец постройки: выделять основные части и различать их по величине и форме;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изменять постройки, надстраивая или заменяя одни детали другими;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конструировать из бумаги: сгибать прямоугольный лист бумаги пополам, совмещая стороны и углы.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2.Формирование элементарных математических представлений:</w:t>
      </w:r>
    </w:p>
    <w:p w:rsidR="00DB5D72" w:rsidRPr="00F044C9" w:rsidRDefault="00DB5D72" w:rsidP="00DB5D72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в пределах 5 (количественный счет), отвечать на вопрос «сколько всего»; </w:t>
      </w:r>
    </w:p>
    <w:p w:rsidR="00DB5D72" w:rsidRPr="00F044C9" w:rsidRDefault="00DB5D72" w:rsidP="00DB5D72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2 группы предметов, используя счет;</w:t>
      </w:r>
    </w:p>
    <w:p w:rsidR="00DB5D72" w:rsidRPr="00F044C9" w:rsidRDefault="00DB5D72" w:rsidP="00DB5D72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5 предметов разной длины, высоты, раскладывая их в возрастающем порядке по длине, высоте используя слова: большая, поменьше, ещё меньше, ещё меньше, самая маленькая; маленькая побольше, ещё больше, ещё больше, самая большая;</w:t>
      </w:r>
      <w:proofErr w:type="gramEnd"/>
    </w:p>
    <w:p w:rsidR="00DB5D72" w:rsidRPr="00F044C9" w:rsidRDefault="00DB5D72" w:rsidP="00DB5D72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 узнавать и называть треугольник, отличать его от круга и квадрата;</w:t>
      </w:r>
    </w:p>
    <w:p w:rsidR="00DB5D72" w:rsidRPr="00F044C9" w:rsidRDefault="00DB5D72" w:rsidP="00DB5D72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называть части суток  (утро, день, вечер, ночь);</w:t>
      </w:r>
    </w:p>
    <w:p w:rsidR="00DB5D72" w:rsidRPr="00F044C9" w:rsidRDefault="00DB5D72" w:rsidP="00DB5D72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направление движения от себя (направо, налево, вперёд, назад, вверх, вниз);</w:t>
      </w:r>
      <w:proofErr w:type="gramEnd"/>
    </w:p>
    <w:p w:rsidR="00DB5D72" w:rsidRPr="00F044C9" w:rsidRDefault="00DB5D72" w:rsidP="00DB5D72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знать правую и левую руку;</w:t>
      </w:r>
    </w:p>
    <w:p w:rsidR="00DB5D72" w:rsidRPr="00F044C9" w:rsidRDefault="00DB5D72" w:rsidP="00DB5D72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на плоскости листа: правый верхний угол, нижний левый угол, справа от  берёзки, слева от домика  и </w:t>
      </w:r>
      <w:proofErr w:type="spell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элементарных экологических представлений: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04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 растениях</w:t>
      </w:r>
      <w:r w:rsidRPr="00F04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называть основные части растений корень, стебель, лист, цветок, бутон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Растения выращиваются из семян;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находить и называть у деревьев корень, ствол, ветки, листья;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узнавать и называть 3-4 дерева, один кустарник, 3-4 травянистых растений;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учить различать по вкусу, цвету, величине и форме 3-5 вида овощей и фруктов;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знать 2-3 вида лесных ягод, грибов (съедобных и несъедобных).</w:t>
      </w:r>
      <w:proofErr w:type="gramEnd"/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04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 животных</w:t>
      </w:r>
      <w:r w:rsidRPr="00F04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по голосам 2-3 птицы;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называть бабочку, жука;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расширять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 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расширять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целостной картины мира:</w:t>
      </w:r>
    </w:p>
    <w:p w:rsidR="00DB5D72" w:rsidRPr="00F044C9" w:rsidRDefault="00DB5D72" w:rsidP="00DB5D72">
      <w:pPr>
        <w:numPr>
          <w:ilvl w:val="0"/>
          <w:numId w:val="9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вычленять признаки предметов (цвет, форму, величину,) определять материал, из которого изготовлена вещь (дерево, металл, бумага, ткань); </w:t>
      </w:r>
      <w:proofErr w:type="gramEnd"/>
    </w:p>
    <w:p w:rsidR="00DB5D72" w:rsidRPr="00F044C9" w:rsidRDefault="00DB5D72" w:rsidP="00DB5D72">
      <w:pPr>
        <w:numPr>
          <w:ilvl w:val="0"/>
          <w:numId w:val="9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мебели, одежды, посуды, некоторые фрукты, транспорт и уметь классифицировать (например: стол, стул, шкаф – мебель; поезд, самолёт, пароход - транспорт);</w:t>
      </w:r>
      <w:proofErr w:type="gramEnd"/>
    </w:p>
    <w:p w:rsidR="00DB5D72" w:rsidRPr="00F044C9" w:rsidRDefault="00DB5D72" w:rsidP="00DB5D72">
      <w:pPr>
        <w:numPr>
          <w:ilvl w:val="0"/>
          <w:numId w:val="9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различать и называть части тела животного и человека; </w:t>
      </w:r>
    </w:p>
    <w:p w:rsidR="00DB5D72" w:rsidRPr="00F044C9" w:rsidRDefault="00DB5D72" w:rsidP="00DB5D72">
      <w:pPr>
        <w:numPr>
          <w:ilvl w:val="0"/>
          <w:numId w:val="9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элементарные правила безопасности, правила дорожного движения (улицу переходят в специальных местах, переходить только на зелёный сигнал светофора); </w:t>
      </w:r>
    </w:p>
    <w:p w:rsidR="00DB5D72" w:rsidRPr="00F044C9" w:rsidRDefault="00DB5D72" w:rsidP="00DB5D72">
      <w:pPr>
        <w:numPr>
          <w:ilvl w:val="0"/>
          <w:numId w:val="9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название города, где живут, улицу, название детского сада.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Хозяйственно-бытовой труд:</w:t>
      </w:r>
    </w:p>
    <w:p w:rsidR="00DB5D72" w:rsidRPr="00F044C9" w:rsidRDefault="00DB5D72" w:rsidP="00DB5D72">
      <w:pPr>
        <w:numPr>
          <w:ilvl w:val="0"/>
          <w:numId w:val="10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поддерживать порядок в групповой комнате и на участке; </w:t>
      </w:r>
    </w:p>
    <w:p w:rsidR="00DB5D72" w:rsidRPr="00F044C9" w:rsidRDefault="00DB5D72" w:rsidP="00DB5D72">
      <w:pPr>
        <w:numPr>
          <w:ilvl w:val="0"/>
          <w:numId w:val="10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обязанности дежурных по столовой (расставлять хлебницы, чашки с блюдцами, глубокие тарелки, </w:t>
      </w:r>
      <w:proofErr w:type="spell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салфетницы</w:t>
      </w:r>
      <w:proofErr w:type="spellEnd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раскладывать столовые приборы); </w:t>
      </w:r>
    </w:p>
    <w:p w:rsidR="00DB5D72" w:rsidRPr="00F044C9" w:rsidRDefault="00DB5D72" w:rsidP="00DB5D72">
      <w:pPr>
        <w:numPr>
          <w:ilvl w:val="0"/>
          <w:numId w:val="10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обязанности дежурных по подготовке материалов к занятиям (раскладывать карандаши, пособия, кисти, краски и убирать их после занятия).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 в природе:</w:t>
      </w:r>
    </w:p>
    <w:p w:rsidR="00DB5D72" w:rsidRPr="00F044C9" w:rsidRDefault="00DB5D72" w:rsidP="00DB5D72">
      <w:pPr>
        <w:numPr>
          <w:ilvl w:val="0"/>
          <w:numId w:val="11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поливать растения; </w:t>
      </w:r>
    </w:p>
    <w:p w:rsidR="00DB5D72" w:rsidRPr="00F044C9" w:rsidRDefault="00DB5D72" w:rsidP="00DB5D72">
      <w:pPr>
        <w:numPr>
          <w:ilvl w:val="0"/>
          <w:numId w:val="11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в порядок используемое в трудовой деятельности оборудование.</w:t>
      </w:r>
    </w:p>
    <w:p w:rsidR="00DB5D72" w:rsidRPr="00F044C9" w:rsidRDefault="00DB5D72" w:rsidP="00F044C9">
      <w:pPr>
        <w:shd w:val="clear" w:color="auto" w:fill="FFFFFF"/>
        <w:spacing w:after="0" w:line="240" w:lineRule="auto"/>
        <w:ind w:left="510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РЕЧЕВОЕ РАЗВИТИЕ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речи:</w:t>
      </w: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5D72" w:rsidRPr="00F044C9" w:rsidRDefault="00DB5D72" w:rsidP="00DB5D72">
      <w:pPr>
        <w:numPr>
          <w:ilvl w:val="0"/>
          <w:numId w:val="1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все звуки родного языка;</w:t>
      </w:r>
    </w:p>
    <w:p w:rsidR="00DB5D72" w:rsidRPr="00F044C9" w:rsidRDefault="00DB5D72" w:rsidP="00DB5D72">
      <w:pPr>
        <w:numPr>
          <w:ilvl w:val="0"/>
          <w:numId w:val="1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существительные, обозначающие профессии;</w:t>
      </w:r>
    </w:p>
    <w:p w:rsidR="00DB5D72" w:rsidRPr="00F044C9" w:rsidRDefault="00DB5D72" w:rsidP="00DB5D72">
      <w:pPr>
        <w:numPr>
          <w:ilvl w:val="0"/>
          <w:numId w:val="1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существительные с обобщающим значением: овощи, фрукты, ягоды, животные;</w:t>
      </w:r>
    </w:p>
    <w:p w:rsidR="00DB5D72" w:rsidRPr="00F044C9" w:rsidRDefault="00DB5D72" w:rsidP="00DB5D72">
      <w:pPr>
        <w:numPr>
          <w:ilvl w:val="0"/>
          <w:numId w:val="1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слова в роде, числе, падеже; </w:t>
      </w:r>
    </w:p>
    <w:p w:rsidR="00DB5D72" w:rsidRPr="00F044C9" w:rsidRDefault="00DB5D72" w:rsidP="00DB5D72">
      <w:pPr>
        <w:numPr>
          <w:ilvl w:val="0"/>
          <w:numId w:val="1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небольшие литературные тексты, составлять рассказ по сюжетной картине, игрушке, предметам; </w:t>
      </w:r>
    </w:p>
    <w:p w:rsidR="00DB5D72" w:rsidRPr="00F044C9" w:rsidRDefault="00DB5D72" w:rsidP="00DB5D72">
      <w:pPr>
        <w:numPr>
          <w:ilvl w:val="0"/>
          <w:numId w:val="13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предложения с однородными членами.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Ознакомление с художественной литературой:</w:t>
      </w:r>
    </w:p>
    <w:p w:rsidR="00DB5D72" w:rsidRPr="00F044C9" w:rsidRDefault="00DB5D72" w:rsidP="00DB5D72">
      <w:pPr>
        <w:numPr>
          <w:ilvl w:val="0"/>
          <w:numId w:val="14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отвечать на вопросы по содержанию </w:t>
      </w: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DB5D72" w:rsidRPr="00F044C9" w:rsidRDefault="00DB5D72" w:rsidP="00DB5D72">
      <w:pPr>
        <w:numPr>
          <w:ilvl w:val="0"/>
          <w:numId w:val="14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наизусть </w:t>
      </w: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небольшие</w:t>
      </w:r>
      <w:proofErr w:type="gramEnd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стихотворениях, </w:t>
      </w:r>
      <w:proofErr w:type="spell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DB5D72" w:rsidRPr="00F044C9" w:rsidRDefault="00DB5D72" w:rsidP="00DB5D72">
      <w:pPr>
        <w:numPr>
          <w:ilvl w:val="0"/>
          <w:numId w:val="14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содержание художественных произведений с помощью вопросов воспитателя.</w:t>
      </w:r>
    </w:p>
    <w:p w:rsidR="00DB5D72" w:rsidRPr="00F044C9" w:rsidRDefault="00DB5D72" w:rsidP="00F044C9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bookmarkStart w:id="0" w:name="h.gjdgxs"/>
      <w:bookmarkEnd w:id="0"/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культура:</w:t>
      </w:r>
    </w:p>
    <w:p w:rsidR="00DB5D72" w:rsidRPr="00F044C9" w:rsidRDefault="00DB5D72" w:rsidP="00DB5D72">
      <w:pPr>
        <w:numPr>
          <w:ilvl w:val="0"/>
          <w:numId w:val="1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и бегать, согласуя движения рук и ног; </w:t>
      </w:r>
    </w:p>
    <w:p w:rsidR="00DB5D72" w:rsidRPr="00F044C9" w:rsidRDefault="00DB5D72" w:rsidP="00DB5D72">
      <w:pPr>
        <w:numPr>
          <w:ilvl w:val="0"/>
          <w:numId w:val="1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на 2-х ногах на месте и с продвижением вперед, прыгать в длину с места не менее 70 см.; </w:t>
      </w:r>
    </w:p>
    <w:p w:rsidR="00DB5D72" w:rsidRPr="00F044C9" w:rsidRDefault="00DB5D72" w:rsidP="00DB5D72">
      <w:pPr>
        <w:numPr>
          <w:ilvl w:val="0"/>
          <w:numId w:val="1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брать, держать, переносить, класть, катать, бросать мяч из-за головы, от груди; </w:t>
      </w:r>
      <w:proofErr w:type="gramEnd"/>
    </w:p>
    <w:p w:rsidR="00DB5D72" w:rsidRPr="00F044C9" w:rsidRDefault="00DB5D72" w:rsidP="00DB5D72">
      <w:pPr>
        <w:numPr>
          <w:ilvl w:val="0"/>
          <w:numId w:val="1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предметы правой и левой рукой на дальность на расстояние не менее 5 метров, отбивать мяч о землю (пол) не менее 5 раз подряд; </w:t>
      </w:r>
    </w:p>
    <w:p w:rsidR="00DB5D72" w:rsidRPr="00F044C9" w:rsidRDefault="00DB5D72" w:rsidP="00DB5D72">
      <w:pPr>
        <w:numPr>
          <w:ilvl w:val="0"/>
          <w:numId w:val="1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DB5D72" w:rsidRPr="00F044C9" w:rsidRDefault="00DB5D72" w:rsidP="00DB5D72">
      <w:pPr>
        <w:numPr>
          <w:ilvl w:val="0"/>
          <w:numId w:val="1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ползать, подлезать под натянутую верёвку, перелизать через бревно, лежащее на полу; </w:t>
      </w:r>
    </w:p>
    <w:p w:rsidR="00DB5D72" w:rsidRPr="00F044C9" w:rsidRDefault="00DB5D72" w:rsidP="00DB5D72">
      <w:pPr>
        <w:numPr>
          <w:ilvl w:val="0"/>
          <w:numId w:val="1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строиться в колонну по одному, парами, в круг, шеренгу; </w:t>
      </w:r>
    </w:p>
    <w:p w:rsidR="00DB5D72" w:rsidRPr="00F044C9" w:rsidRDefault="00DB5D72" w:rsidP="00DB5D72">
      <w:pPr>
        <w:numPr>
          <w:ilvl w:val="0"/>
          <w:numId w:val="16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пространстве, находить левую и правую сторону.</w:t>
      </w:r>
    </w:p>
    <w:p w:rsidR="00DB5D72" w:rsidRPr="00F044C9" w:rsidRDefault="00DB5D72" w:rsidP="00DB5D72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Навыки самообслуживания:</w:t>
      </w:r>
    </w:p>
    <w:p w:rsidR="00DB5D72" w:rsidRPr="00F044C9" w:rsidRDefault="00DB5D72" w:rsidP="00DB5D72">
      <w:pPr>
        <w:numPr>
          <w:ilvl w:val="0"/>
          <w:numId w:val="17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ботинок);</w:t>
      </w:r>
    </w:p>
    <w:p w:rsidR="00DB5D72" w:rsidRPr="00F044C9" w:rsidRDefault="00DB5D72" w:rsidP="00DB5D72">
      <w:pPr>
        <w:numPr>
          <w:ilvl w:val="0"/>
          <w:numId w:val="17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умываться, чистить зубы 2 раза в день (утром и вечером), полоскать рот после еды, пользоваться предметами туалета, соблюдая последовательность;</w:t>
      </w:r>
    </w:p>
    <w:p w:rsidR="00DB5D72" w:rsidRPr="00F044C9" w:rsidRDefault="00DB5D72" w:rsidP="00DB5D72">
      <w:pPr>
        <w:numPr>
          <w:ilvl w:val="0"/>
          <w:numId w:val="17"/>
        </w:numPr>
        <w:shd w:val="clear" w:color="auto" w:fill="FFFFFF"/>
        <w:spacing w:after="0" w:line="240" w:lineRule="auto"/>
        <w:ind w:left="150" w:firstLine="900"/>
        <w:rPr>
          <w:rFonts w:ascii="Calibri" w:eastAsia="Times New Roman" w:hAnsi="Calibri" w:cs="Arial"/>
          <w:color w:val="000000"/>
          <w:sz w:val="24"/>
          <w:szCs w:val="24"/>
        </w:rPr>
      </w:pPr>
      <w:r w:rsidRPr="00F044C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непорядок в одежде и устранять его.</w:t>
      </w:r>
    </w:p>
    <w:p w:rsidR="00651B87" w:rsidRDefault="00F044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354965</wp:posOffset>
            </wp:positionV>
            <wp:extent cx="5852795" cy="3899535"/>
            <wp:effectExtent l="19050" t="0" r="0" b="0"/>
            <wp:wrapSquare wrapText="bothSides"/>
            <wp:docPr id="4" name="Рисунок 4" descr="https://avatars.mds.yandex.net/get-zen_doc/1576786/pub_5e25adbb0a451800b2342e50_5e25adf60be00a00af8263b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76786/pub_5e25adbb0a451800b2342e50_5e25adf60be00a00af8263b2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389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1B87" w:rsidSect="00F044C9">
      <w:pgSz w:w="11906" w:h="16838"/>
      <w:pgMar w:top="720" w:right="849" w:bottom="720" w:left="72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18D"/>
    <w:multiLevelType w:val="multilevel"/>
    <w:tmpl w:val="CFF2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3F7D"/>
    <w:multiLevelType w:val="multilevel"/>
    <w:tmpl w:val="AC80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A72B5"/>
    <w:multiLevelType w:val="multilevel"/>
    <w:tmpl w:val="D47E9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499D"/>
    <w:multiLevelType w:val="multilevel"/>
    <w:tmpl w:val="832A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67924"/>
    <w:multiLevelType w:val="multilevel"/>
    <w:tmpl w:val="663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54991"/>
    <w:multiLevelType w:val="multilevel"/>
    <w:tmpl w:val="0A90A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0264E"/>
    <w:multiLevelType w:val="multilevel"/>
    <w:tmpl w:val="8780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B2326"/>
    <w:multiLevelType w:val="multilevel"/>
    <w:tmpl w:val="5A5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A6A8B"/>
    <w:multiLevelType w:val="multilevel"/>
    <w:tmpl w:val="3F5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C0C82"/>
    <w:multiLevelType w:val="multilevel"/>
    <w:tmpl w:val="21C2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72D68"/>
    <w:multiLevelType w:val="multilevel"/>
    <w:tmpl w:val="367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43D6D"/>
    <w:multiLevelType w:val="multilevel"/>
    <w:tmpl w:val="76EA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01F44"/>
    <w:multiLevelType w:val="multilevel"/>
    <w:tmpl w:val="6ED8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57671"/>
    <w:multiLevelType w:val="multilevel"/>
    <w:tmpl w:val="5FB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207A3"/>
    <w:multiLevelType w:val="multilevel"/>
    <w:tmpl w:val="685AB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643DF"/>
    <w:multiLevelType w:val="multilevel"/>
    <w:tmpl w:val="1300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93E83"/>
    <w:multiLevelType w:val="multilevel"/>
    <w:tmpl w:val="E52A0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D72"/>
    <w:rsid w:val="00651B87"/>
    <w:rsid w:val="00DB5D72"/>
    <w:rsid w:val="00E00B9C"/>
    <w:rsid w:val="00F0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5D72"/>
  </w:style>
  <w:style w:type="character" w:styleId="a3">
    <w:name w:val="Hyperlink"/>
    <w:basedOn w:val="a0"/>
    <w:uiPriority w:val="99"/>
    <w:semiHidden/>
    <w:unhideWhenUsed/>
    <w:rsid w:val="00DB5D72"/>
    <w:rPr>
      <w:color w:val="0000FF"/>
      <w:u w:val="single"/>
    </w:rPr>
  </w:style>
  <w:style w:type="character" w:customStyle="1" w:styleId="c0">
    <w:name w:val="c0"/>
    <w:basedOn w:val="a0"/>
    <w:rsid w:val="00DB5D72"/>
  </w:style>
  <w:style w:type="paragraph" w:styleId="a4">
    <w:name w:val="List Paragraph"/>
    <w:basedOn w:val="a"/>
    <w:uiPriority w:val="34"/>
    <w:qFormat/>
    <w:rsid w:val="00F04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2020-05-20T11:47:00Z</dcterms:created>
  <dcterms:modified xsi:type="dcterms:W3CDTF">2020-05-22T02:43:00Z</dcterms:modified>
</cp:coreProperties>
</file>